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28" w:rsidRDefault="0000132F">
      <w:r>
        <w:t>NAME:</w:t>
      </w:r>
      <w:bookmarkStart w:id="0" w:name="_GoBack"/>
      <w:bookmarkEnd w:id="0"/>
    </w:p>
    <w:p w:rsidR="0000132F" w:rsidRDefault="0000132F">
      <w:r>
        <w:t>DATE:</w:t>
      </w:r>
    </w:p>
    <w:p w:rsidR="0000132F" w:rsidRDefault="0000132F">
      <w:r>
        <w:t>PERIOD:</w:t>
      </w:r>
    </w:p>
    <w:p w:rsidR="0000132F" w:rsidRPr="00C75853" w:rsidRDefault="0000132F" w:rsidP="0000132F">
      <w:pPr>
        <w:jc w:val="center"/>
        <w:rPr>
          <w:rFonts w:ascii="Arial Black" w:hAnsi="Arial Black"/>
          <w:sz w:val="48"/>
          <w:szCs w:val="48"/>
        </w:rPr>
      </w:pPr>
      <w:r w:rsidRPr="00C75853">
        <w:rPr>
          <w:rFonts w:ascii="Arial Black" w:hAnsi="Arial Black"/>
          <w:sz w:val="48"/>
          <w:szCs w:val="48"/>
        </w:rPr>
        <w:t>LAB SAFETY EXPLORATION DAY</w:t>
      </w:r>
    </w:p>
    <w:p w:rsidR="0000132F" w:rsidRDefault="0000132F" w:rsidP="0000132F">
      <w:r>
        <w:t>DIRECTIONS: For each of the stations below, please be sure to write your answers neatly and to work together as a team to answer each of the questions.</w:t>
      </w:r>
    </w:p>
    <w:p w:rsidR="0000132F" w:rsidRDefault="0000132F" w:rsidP="0000132F">
      <w:pPr>
        <w:jc w:val="center"/>
      </w:pPr>
    </w:p>
    <w:p w:rsidR="0000132F" w:rsidRDefault="0000132F" w:rsidP="0000132F">
      <w:r>
        <w:t>STATION #1: LAB SAFETY QUIZ- please answer the lab safety quiz and write all answers in the space provided below.</w:t>
      </w:r>
    </w:p>
    <w:p w:rsidR="0000132F" w:rsidRDefault="0000132F" w:rsidP="0000132F">
      <w:pPr>
        <w:pStyle w:val="ListParagraph"/>
        <w:numPr>
          <w:ilvl w:val="0"/>
          <w:numId w:val="1"/>
        </w:numPr>
      </w:pPr>
      <w:r>
        <w:t xml:space="preserve">                                                                 11.</w:t>
      </w:r>
    </w:p>
    <w:p w:rsidR="0000132F" w:rsidRDefault="0000132F" w:rsidP="0000132F">
      <w:r>
        <w:t>2                                                                                     12.</w:t>
      </w:r>
    </w:p>
    <w:p w:rsidR="0000132F" w:rsidRDefault="0000132F" w:rsidP="0000132F">
      <w:r>
        <w:t>3                                                                                     13.</w:t>
      </w:r>
    </w:p>
    <w:p w:rsidR="0000132F" w:rsidRDefault="0000132F" w:rsidP="0000132F">
      <w:r>
        <w:t>4                                                                                     14.</w:t>
      </w:r>
    </w:p>
    <w:p w:rsidR="0000132F" w:rsidRDefault="0000132F" w:rsidP="0000132F">
      <w:r>
        <w:t>5                                                                                     15.</w:t>
      </w:r>
    </w:p>
    <w:p w:rsidR="0000132F" w:rsidRDefault="0000132F" w:rsidP="0000132F">
      <w:r>
        <w:t>6                                                                                     16.</w:t>
      </w:r>
    </w:p>
    <w:p w:rsidR="0000132F" w:rsidRDefault="0000132F" w:rsidP="0000132F">
      <w:r>
        <w:t>7                                                                                     17.</w:t>
      </w:r>
    </w:p>
    <w:p w:rsidR="0000132F" w:rsidRDefault="0000132F" w:rsidP="0000132F">
      <w:r>
        <w:t>8                                                                                     18.</w:t>
      </w:r>
    </w:p>
    <w:p w:rsidR="0000132F" w:rsidRDefault="0000132F" w:rsidP="0000132F">
      <w:r>
        <w:t xml:space="preserve">9                                                                                      19.                                                                             </w:t>
      </w:r>
    </w:p>
    <w:p w:rsidR="0000132F" w:rsidRDefault="0000132F" w:rsidP="0000132F">
      <w:r>
        <w:t>10.</w:t>
      </w:r>
    </w:p>
    <w:p w:rsidR="0000132F" w:rsidRDefault="0000132F" w:rsidP="0000132F"/>
    <w:p w:rsidR="0000132F" w:rsidRDefault="0000132F" w:rsidP="0000132F">
      <w:r>
        <w:t>STATION #2:  LAB SAFETY CARTOON: (Find one violation of the lab safety rules for each of the numbers indicate in the cartoon.)</w:t>
      </w:r>
    </w:p>
    <w:p w:rsidR="0000132F" w:rsidRDefault="0000132F" w:rsidP="0000132F">
      <w:pPr>
        <w:pStyle w:val="ListParagraph"/>
        <w:numPr>
          <w:ilvl w:val="0"/>
          <w:numId w:val="2"/>
        </w:numPr>
      </w:pPr>
      <w:r>
        <w:t xml:space="preserve">                                                                 11.</w:t>
      </w:r>
    </w:p>
    <w:p w:rsidR="0000132F" w:rsidRDefault="0000132F" w:rsidP="0000132F">
      <w:r>
        <w:t>2                                                                                     12.</w:t>
      </w:r>
      <w:r>
        <w:t xml:space="preserve">                                                              21.                              30.</w:t>
      </w:r>
    </w:p>
    <w:p w:rsidR="0000132F" w:rsidRDefault="0000132F" w:rsidP="0000132F">
      <w:r>
        <w:t>3                                                                                     13.</w:t>
      </w:r>
      <w:r>
        <w:t xml:space="preserve">                                                               22                               31.</w:t>
      </w:r>
    </w:p>
    <w:p w:rsidR="0000132F" w:rsidRDefault="0000132F" w:rsidP="0000132F">
      <w:r>
        <w:t>4                                                                                     14.</w:t>
      </w:r>
      <w:r>
        <w:t xml:space="preserve">                                                                23.                              32.</w:t>
      </w:r>
    </w:p>
    <w:p w:rsidR="0000132F" w:rsidRDefault="0000132F" w:rsidP="0000132F">
      <w:r>
        <w:t>5                                                                                     15.</w:t>
      </w:r>
      <w:r>
        <w:t xml:space="preserve">                                                                24.</w:t>
      </w:r>
    </w:p>
    <w:p w:rsidR="0000132F" w:rsidRDefault="0000132F" w:rsidP="0000132F">
      <w:r>
        <w:t>6                                                                                     16.</w:t>
      </w:r>
      <w:r>
        <w:t xml:space="preserve">                                                                25.</w:t>
      </w:r>
    </w:p>
    <w:p w:rsidR="0000132F" w:rsidRDefault="0000132F" w:rsidP="0000132F">
      <w:r>
        <w:t>7                                                                                     17.</w:t>
      </w:r>
      <w:r>
        <w:t xml:space="preserve">                                                               26.</w:t>
      </w:r>
    </w:p>
    <w:p w:rsidR="0000132F" w:rsidRDefault="0000132F" w:rsidP="0000132F">
      <w:r>
        <w:t>8                                                                                     18.</w:t>
      </w:r>
      <w:r>
        <w:t xml:space="preserve">                                                                27. </w:t>
      </w:r>
    </w:p>
    <w:p w:rsidR="0000132F" w:rsidRDefault="0000132F" w:rsidP="0000132F">
      <w:r>
        <w:t xml:space="preserve">9                                                                                      19.   </w:t>
      </w:r>
      <w:r>
        <w:t xml:space="preserve">                                                            28.</w:t>
      </w:r>
      <w:r>
        <w:t xml:space="preserve">                                                                          </w:t>
      </w:r>
    </w:p>
    <w:p w:rsidR="0000132F" w:rsidRDefault="0000132F" w:rsidP="0000132F">
      <w:r>
        <w:t>10.</w:t>
      </w:r>
      <w:r>
        <w:t xml:space="preserve">                                                                                   20                                                                29.</w:t>
      </w:r>
    </w:p>
    <w:p w:rsidR="0000132F" w:rsidRDefault="0000132F" w:rsidP="0000132F"/>
    <w:p w:rsidR="0000132F" w:rsidRDefault="0000132F"/>
    <w:p w:rsidR="0000132F" w:rsidRDefault="0000132F">
      <w:r>
        <w:t xml:space="preserve">Station #3: lab safety symbols </w:t>
      </w:r>
      <w:r w:rsidR="00E413F1">
        <w:t xml:space="preserve">+ response </w:t>
      </w:r>
      <w:proofErr w:type="gramStart"/>
      <w:r>
        <w:t>( match</w:t>
      </w:r>
      <w:proofErr w:type="gramEnd"/>
      <w:r>
        <w:t xml:space="preserve"> the correct symbol with its description in the space provided below)</w:t>
      </w:r>
    </w:p>
    <w:p w:rsidR="0000132F" w:rsidRDefault="0000132F"/>
    <w:p w:rsidR="0000132F" w:rsidRDefault="00E413F1" w:rsidP="00E413F1">
      <w:pPr>
        <w:tabs>
          <w:tab w:val="left" w:pos="1586"/>
        </w:tabs>
      </w:pPr>
      <w:r>
        <w:t>24.</w:t>
      </w:r>
      <w:r>
        <w:tab/>
        <w:t xml:space="preserve">                                          31</w:t>
      </w:r>
    </w:p>
    <w:p w:rsidR="00E413F1" w:rsidRDefault="00E413F1">
      <w:r>
        <w:t>25                                                                      32</w:t>
      </w:r>
    </w:p>
    <w:p w:rsidR="00E413F1" w:rsidRDefault="00E413F1">
      <w:r>
        <w:t>26                                                                      33</w:t>
      </w:r>
    </w:p>
    <w:p w:rsidR="00E413F1" w:rsidRDefault="00E413F1">
      <w:r>
        <w:t>27                                                                      34</w:t>
      </w:r>
    </w:p>
    <w:p w:rsidR="00E413F1" w:rsidRDefault="00E413F1">
      <w:r>
        <w:t>28                                                                      35</w:t>
      </w:r>
    </w:p>
    <w:p w:rsidR="00E413F1" w:rsidRDefault="00E413F1">
      <w:r>
        <w:t>29                                                                      36</w:t>
      </w:r>
    </w:p>
    <w:p w:rsidR="00E413F1" w:rsidRDefault="00E413F1">
      <w:r>
        <w:t>30</w:t>
      </w:r>
    </w:p>
    <w:p w:rsidR="00E413F1" w:rsidRDefault="00E413F1">
      <w:r>
        <w:t xml:space="preserve"> Constructed response: answer below</w:t>
      </w:r>
    </w:p>
    <w:p w:rsidR="00E413F1" w:rsidRDefault="00E413F1">
      <w:r>
        <w:t>1.</w:t>
      </w:r>
    </w:p>
    <w:p w:rsidR="00E413F1" w:rsidRDefault="00E413F1"/>
    <w:p w:rsidR="00E413F1" w:rsidRDefault="00E413F1"/>
    <w:p w:rsidR="00E413F1" w:rsidRDefault="00E413F1"/>
    <w:p w:rsidR="00E413F1" w:rsidRDefault="00E413F1"/>
    <w:p w:rsidR="00E413F1" w:rsidRDefault="00E413F1">
      <w:r>
        <w:t>2</w:t>
      </w:r>
    </w:p>
    <w:p w:rsidR="00E413F1" w:rsidRDefault="00E413F1"/>
    <w:p w:rsidR="00E413F1" w:rsidRDefault="00E413F1"/>
    <w:p w:rsidR="00E413F1" w:rsidRDefault="00E413F1"/>
    <w:p w:rsidR="00E413F1" w:rsidRDefault="00E413F1"/>
    <w:p w:rsidR="00E413F1" w:rsidRDefault="00E413F1">
      <w:r>
        <w:t xml:space="preserve">Station 4: lab </w:t>
      </w:r>
      <w:proofErr w:type="gramStart"/>
      <w:r>
        <w:t>practice(</w:t>
      </w:r>
      <w:proofErr w:type="gramEnd"/>
      <w:r>
        <w:t xml:space="preserve"> write down 1-2 new lab skills or information that you learned from this section)</w:t>
      </w:r>
    </w:p>
    <w:sectPr w:rsidR="00E413F1" w:rsidSect="00001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15FEA"/>
    <w:multiLevelType w:val="hybridMultilevel"/>
    <w:tmpl w:val="D9B47692"/>
    <w:lvl w:ilvl="0" w:tplc="C540E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206B3"/>
    <w:multiLevelType w:val="hybridMultilevel"/>
    <w:tmpl w:val="D9B47692"/>
    <w:lvl w:ilvl="0" w:tplc="C540E4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2F"/>
    <w:rsid w:val="0000132F"/>
    <w:rsid w:val="00C75853"/>
    <w:rsid w:val="00CC7828"/>
    <w:rsid w:val="00E4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4161B-D966-41F6-8049-4EBF3FA0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Sunada Roberts</dc:creator>
  <cp:keywords/>
  <dc:description/>
  <cp:lastModifiedBy>Sunada Roberts</cp:lastModifiedBy>
  <cp:revision>2</cp:revision>
  <cp:lastPrinted>2014-08-20T15:32:00Z</cp:lastPrinted>
  <dcterms:created xsi:type="dcterms:W3CDTF">2014-08-20T15:19:00Z</dcterms:created>
  <dcterms:modified xsi:type="dcterms:W3CDTF">2014-08-20T15:33:00Z</dcterms:modified>
</cp:coreProperties>
</file>